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5CE6" w:rsidRPr="00CE121D" w:rsidRDefault="005F58D4" w:rsidP="00985CE6">
      <w:pPr>
        <w:tabs>
          <w:tab w:val="left" w:pos="4888"/>
          <w:tab w:val="left" w:pos="13348"/>
        </w:tabs>
        <w:spacing w:before="120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E121D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83B38" wp14:editId="7A54D6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95325" cy="3479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D4" w:rsidRDefault="005F58D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20E7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883B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5pt;width:54.75pt;height:2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">
                <v:textbox>
                  <w:txbxContent>
                    <w:p w:rsidR="005F58D4" w:rsidRDefault="005F58D4">
                      <w:r>
                        <w:rPr>
                          <w:rFonts w:hint="eastAsia"/>
                        </w:rPr>
                        <w:t>附件</w:t>
                      </w:r>
                      <w:r w:rsidR="00220E7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121D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="00985CE6" w:rsidRPr="00CE121D">
        <w:rPr>
          <w:rFonts w:ascii="標楷體" w:eastAsia="標楷體" w:hAnsi="標楷體" w:cs="標楷體" w:hint="eastAsia"/>
          <w:b/>
          <w:sz w:val="32"/>
          <w:szCs w:val="32"/>
        </w:rPr>
        <w:t>110海洋公民科學實踐行動計畫~「鱟知鱟學」</w:t>
      </w:r>
    </w:p>
    <w:p w:rsidR="005F58D4" w:rsidRPr="00CE121D" w:rsidRDefault="005F58D4" w:rsidP="00985CE6">
      <w:pPr>
        <w:tabs>
          <w:tab w:val="left" w:pos="4888"/>
          <w:tab w:val="left" w:pos="13348"/>
        </w:tabs>
        <w:spacing w:before="120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E121D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 </w:t>
      </w:r>
      <w:r w:rsidRPr="00A44D19">
        <w:rPr>
          <w:rFonts w:ascii="標楷體" w:eastAsia="標楷體" w:hAnsi="標楷體" w:cs="標楷體" w:hint="eastAsia"/>
          <w:b/>
          <w:color w:val="FF0000"/>
          <w:sz w:val="32"/>
          <w:szCs w:val="32"/>
          <w:u w:val="single"/>
        </w:rPr>
        <w:t>&lt;</w:t>
      </w:r>
      <w:r w:rsidRPr="00A44D19">
        <w:rPr>
          <w:rFonts w:ascii="標楷體" w:eastAsia="標楷體" w:hAnsi="標楷體" w:cs="標楷體"/>
          <w:b/>
          <w:color w:val="FF0000"/>
          <w:sz w:val="32"/>
          <w:szCs w:val="32"/>
          <w:u w:val="single"/>
        </w:rPr>
        <w:t>學校</w:t>
      </w:r>
      <w:r w:rsidRPr="00A44D19">
        <w:rPr>
          <w:rFonts w:ascii="標楷體" w:eastAsia="標楷體" w:hAnsi="標楷體" w:cs="標楷體" w:hint="eastAsia"/>
          <w:b/>
          <w:color w:val="FF0000"/>
          <w:sz w:val="32"/>
          <w:szCs w:val="32"/>
          <w:u w:val="single"/>
        </w:rPr>
        <w:t>全名&gt;</w:t>
      </w:r>
      <w:r w:rsidRPr="00CE121D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     </w:t>
      </w:r>
      <w:r w:rsidRPr="00CE121D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="00985CE6" w:rsidRPr="00CE121D">
        <w:rPr>
          <w:rFonts w:ascii="標楷體" w:eastAsia="標楷體" w:hAnsi="標楷體" w:cs="標楷體" w:hint="eastAsia"/>
          <w:b/>
          <w:sz w:val="32"/>
          <w:szCs w:val="32"/>
        </w:rPr>
        <w:t>課程</w:t>
      </w:r>
      <w:r w:rsidRPr="00CE121D">
        <w:rPr>
          <w:rFonts w:ascii="標楷體" w:eastAsia="標楷體" w:hAnsi="標楷體" w:cs="標楷體" w:hint="eastAsia"/>
          <w:b/>
          <w:sz w:val="32"/>
          <w:szCs w:val="32"/>
        </w:rPr>
        <w:t>設計</w:t>
      </w:r>
    </w:p>
    <w:p w:rsidR="005F58D4" w:rsidRPr="00CE121D" w:rsidRDefault="005F58D4" w:rsidP="005F58D4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ind w:leftChars="0" w:right="96"/>
        <w:rPr>
          <w:rFonts w:ascii="標楷體" w:eastAsia="標楷體" w:hAnsi="標楷體" w:cs="標楷體"/>
          <w:b/>
          <w:sz w:val="28"/>
          <w:szCs w:val="28"/>
        </w:rPr>
      </w:pPr>
      <w:r w:rsidRPr="00CE121D">
        <w:rPr>
          <w:rFonts w:ascii="標楷體" w:eastAsia="標楷體" w:hAnsi="標楷體" w:cs="標楷體" w:hint="eastAsia"/>
          <w:b/>
          <w:sz w:val="28"/>
          <w:szCs w:val="28"/>
        </w:rPr>
        <w:t>基本資料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739"/>
        <w:gridCol w:w="2358"/>
        <w:gridCol w:w="1560"/>
        <w:gridCol w:w="3010"/>
      </w:tblGrid>
      <w:tr w:rsidR="005F58D4" w:rsidRPr="00CE121D" w:rsidTr="00A62BF9">
        <w:trPr>
          <w:trHeight w:val="580"/>
        </w:trPr>
        <w:tc>
          <w:tcPr>
            <w:tcW w:w="2739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6928" w:type="dxa"/>
            <w:gridSpan w:val="3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sz w:val="28"/>
                <w:szCs w:val="28"/>
              </w:rPr>
              <w:t>(主辦單位填寫)</w:t>
            </w:r>
          </w:p>
        </w:tc>
      </w:tr>
      <w:tr w:rsidR="005F58D4" w:rsidRPr="00CE121D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校長</w:t>
            </w:r>
          </w:p>
        </w:tc>
        <w:tc>
          <w:tcPr>
            <w:tcW w:w="235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學校電話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</w:p>
        </w:tc>
      </w:tr>
      <w:tr w:rsidR="005F58D4" w:rsidRPr="00CE121D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活動連絡者</w:t>
            </w:r>
          </w:p>
        </w:tc>
        <w:tc>
          <w:tcPr>
            <w:tcW w:w="23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E</w:t>
            </w: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-mail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r w:rsidRPr="00CE121D">
              <w:rPr>
                <w:rFonts w:ascii="標楷體" w:eastAsia="標楷體" w:hAnsi="標楷體" w:hint="eastAsia"/>
                <w:b/>
              </w:rPr>
              <w:t>欲參與學生人數與年級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both"/>
              <w:rPr>
                <w:rFonts w:ascii="標楷體" w:eastAsia="標楷體" w:hAnsi="標楷體"/>
              </w:rPr>
            </w:pPr>
            <w:r w:rsidRPr="00CE121D">
              <w:rPr>
                <w:rFonts w:ascii="標楷體" w:eastAsia="標楷體" w:hAnsi="標楷體" w:hint="eastAsia"/>
              </w:rPr>
              <w:t>□國小中年級:_____位  □高中:_____位</w:t>
            </w:r>
          </w:p>
          <w:p w:rsidR="005F58D4" w:rsidRPr="00CE121D" w:rsidRDefault="005F58D4" w:rsidP="00A62BF9">
            <w:pPr>
              <w:jc w:val="both"/>
              <w:rPr>
                <w:rFonts w:ascii="標楷體" w:eastAsia="標楷體" w:hAnsi="標楷體"/>
              </w:rPr>
            </w:pPr>
            <w:r w:rsidRPr="00CE121D">
              <w:rPr>
                <w:rFonts w:ascii="標楷體" w:eastAsia="標楷體" w:hAnsi="標楷體" w:hint="eastAsia"/>
              </w:rPr>
              <w:t>□國小高年級:_____位　□國中:___</w:t>
            </w:r>
            <w:r w:rsidRPr="00CE121D">
              <w:rPr>
                <w:rFonts w:ascii="標楷體" w:eastAsia="標楷體" w:hAnsi="標楷體"/>
              </w:rPr>
              <w:softHyphen/>
            </w:r>
            <w:r w:rsidRPr="00CE121D">
              <w:rPr>
                <w:rFonts w:ascii="標楷體" w:eastAsia="標楷體" w:hAnsi="標楷體" w:hint="eastAsia"/>
              </w:rPr>
              <w:t xml:space="preserve">__位　　</w:t>
            </w:r>
          </w:p>
        </w:tc>
      </w:tr>
      <w:tr w:rsidR="005F58D4" w:rsidRPr="00CE121D" w:rsidTr="00985CE6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r w:rsidRPr="00CE121D">
              <w:rPr>
                <w:rFonts w:ascii="標楷體" w:eastAsia="標楷體" w:hAnsi="標楷體" w:hint="eastAsia"/>
                <w:b/>
              </w:rPr>
              <w:t>參與動機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CE121D" w:rsidRDefault="005F58D4" w:rsidP="00A62B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5CE6" w:rsidRPr="00CE121D" w:rsidTr="00985CE6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85CE6" w:rsidRPr="00CE121D" w:rsidRDefault="00985CE6" w:rsidP="00A62BF9">
            <w:pPr>
              <w:jc w:val="both"/>
              <w:rPr>
                <w:rFonts w:ascii="標楷體" w:eastAsia="標楷體" w:hAnsi="標楷體"/>
                <w:b/>
              </w:rPr>
            </w:pPr>
            <w:r w:rsidRPr="00CE121D">
              <w:rPr>
                <w:rFonts w:ascii="標楷體" w:eastAsia="標楷體" w:hAnsi="標楷體" w:hint="eastAsia"/>
                <w:b/>
              </w:rPr>
              <w:t>是否參加海科館計劃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985CE6" w:rsidRPr="00CE121D" w:rsidRDefault="00985CE6" w:rsidP="00A62BF9">
            <w:pPr>
              <w:jc w:val="both"/>
              <w:rPr>
                <w:rFonts w:ascii="標楷體" w:eastAsia="標楷體" w:hAnsi="標楷體"/>
              </w:rPr>
            </w:pPr>
            <w:r w:rsidRPr="00CE121D">
              <w:rPr>
                <w:rFonts w:ascii="標楷體" w:eastAsia="標楷體" w:hAnsi="標楷體" w:hint="eastAsia"/>
              </w:rPr>
              <w:t>□2020海洋公民科學家行動計畫</w:t>
            </w:r>
          </w:p>
          <w:p w:rsidR="00985CE6" w:rsidRPr="00CE121D" w:rsidRDefault="00985CE6" w:rsidP="00A62BF9">
            <w:pPr>
              <w:jc w:val="both"/>
              <w:rPr>
                <w:rFonts w:ascii="標楷體" w:eastAsia="標楷體" w:hAnsi="標楷體"/>
              </w:rPr>
            </w:pPr>
            <w:r w:rsidRPr="00CE121D">
              <w:rPr>
                <w:rFonts w:ascii="標楷體" w:eastAsia="標楷體" w:hAnsi="標楷體" w:hint="eastAsia"/>
              </w:rPr>
              <w:t>□未來哥倫布</w:t>
            </w:r>
          </w:p>
          <w:p w:rsidR="00985CE6" w:rsidRPr="00CE121D" w:rsidRDefault="00985CE6" w:rsidP="00A62BF9">
            <w:pPr>
              <w:jc w:val="both"/>
              <w:rPr>
                <w:rFonts w:ascii="標楷體" w:eastAsia="標楷體" w:hAnsi="標楷體"/>
              </w:rPr>
            </w:pPr>
            <w:r w:rsidRPr="00CE121D">
              <w:rPr>
                <w:rFonts w:ascii="標楷體" w:eastAsia="標楷體" w:hAnsi="標楷體" w:hint="eastAsia"/>
              </w:rPr>
              <w:t>□學海無涯</w:t>
            </w:r>
          </w:p>
        </w:tc>
      </w:tr>
    </w:tbl>
    <w:p w:rsidR="005F58D4" w:rsidRPr="00CE121D" w:rsidRDefault="005F58D4" w:rsidP="00CE121D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="100" w:beforeAutospacing="1"/>
        <w:ind w:leftChars="0" w:right="96"/>
        <w:rPr>
          <w:rFonts w:ascii="標楷體" w:eastAsia="標楷體" w:hAnsi="標楷體" w:cs="標楷體"/>
          <w:b/>
          <w:sz w:val="28"/>
          <w:szCs w:val="28"/>
        </w:rPr>
      </w:pPr>
      <w:r w:rsidRPr="00CE121D">
        <w:rPr>
          <w:rFonts w:ascii="標楷體" w:eastAsia="標楷體" w:hAnsi="標楷體" w:cs="標楷體" w:hint="eastAsia"/>
          <w:b/>
          <w:sz w:val="28"/>
          <w:szCs w:val="28"/>
        </w:rPr>
        <w:t>教學活動教案設計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867"/>
        <w:gridCol w:w="2268"/>
        <w:gridCol w:w="1134"/>
        <w:gridCol w:w="1276"/>
      </w:tblGrid>
      <w:tr w:rsidR="005F58D4" w:rsidRPr="00CE121D" w:rsidTr="00A62BF9">
        <w:trPr>
          <w:trHeight w:val="700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8D4" w:rsidRPr="00CE121D" w:rsidRDefault="00985CE6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方案</w:t>
            </w:r>
            <w:r w:rsidR="005F58D4"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7545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rPr>
          <w:trHeight w:val="780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58D4" w:rsidRPr="00CE121D" w:rsidRDefault="005F58D4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sz w:val="20"/>
                <w:szCs w:val="28"/>
              </w:rPr>
              <w:t>(請一併留下e-mail以利後續活動)</w:t>
            </w:r>
          </w:p>
        </w:tc>
      </w:tr>
      <w:tr w:rsidR="005F58D4" w:rsidRPr="00CE121D" w:rsidTr="00A62BF9">
        <w:trPr>
          <w:trHeight w:val="1380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教學</w:t>
            </w:r>
            <w:r w:rsidR="00985CE6"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/活動</w:t>
            </w: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目標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rPr>
          <w:trHeight w:val="932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對象/人數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rPr>
          <w:trHeight w:val="832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  <w:r w:rsidR="00985CE6"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/活動</w:t>
            </w: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RPr="00CE121D" w:rsidTr="00A62BF9">
        <w:tc>
          <w:tcPr>
            <w:tcW w:w="5098" w:type="dxa"/>
            <w:gridSpan w:val="2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Pr="00CE121D" w:rsidRDefault="005F58D4" w:rsidP="00CE121D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Pr="00CE121D" w:rsidRDefault="005F58D4" w:rsidP="00CE121D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教學資源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Pr="00CE121D" w:rsidRDefault="005F58D4" w:rsidP="00CE121D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pct10" w:color="auto" w:fill="auto"/>
            <w:vAlign w:val="center"/>
          </w:tcPr>
          <w:p w:rsidR="00CE121D" w:rsidRPr="00CE121D" w:rsidRDefault="005F58D4" w:rsidP="00CE121D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目標</w:t>
            </w:r>
          </w:p>
          <w:p w:rsidR="005F58D4" w:rsidRPr="00CE121D" w:rsidRDefault="005F58D4" w:rsidP="00CE121D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E121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評量</w:t>
            </w:r>
          </w:p>
        </w:tc>
      </w:tr>
      <w:tr w:rsidR="005F58D4" w:rsidRPr="00CE121D" w:rsidTr="00A62BF9">
        <w:trPr>
          <w:trHeight w:val="1428"/>
        </w:trPr>
        <w:tc>
          <w:tcPr>
            <w:tcW w:w="5098" w:type="dxa"/>
            <w:gridSpan w:val="2"/>
            <w:tcBorders>
              <w:top w:val="single" w:sz="4" w:space="0" w:color="auto"/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Pr="00CE121D" w:rsidRDefault="005F58D4" w:rsidP="005F58D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</w:rPr>
            </w:pPr>
            <w:r w:rsidRPr="00CE121D">
              <w:rPr>
                <w:rFonts w:ascii="標楷體" w:eastAsia="標楷體" w:hAnsi="標楷體" w:cs="標楷體"/>
                <w:b/>
              </w:rPr>
              <w:t>準備活動</w:t>
            </w:r>
          </w:p>
          <w:p w:rsidR="005F58D4" w:rsidRPr="00CE121D" w:rsidRDefault="005F58D4" w:rsidP="00A62BF9">
            <w:pPr>
              <w:pStyle w:val="a3"/>
              <w:ind w:leftChars="0" w:left="510"/>
              <w:rPr>
                <w:rFonts w:ascii="標楷體" w:eastAsia="標楷體" w:hAnsi="標楷體"/>
              </w:rPr>
            </w:pPr>
          </w:p>
          <w:p w:rsidR="005F58D4" w:rsidRPr="00CE121D" w:rsidRDefault="005F58D4" w:rsidP="00A62BF9">
            <w:pPr>
              <w:pStyle w:val="a3"/>
              <w:ind w:leftChars="0" w:left="510"/>
              <w:rPr>
                <w:rFonts w:ascii="標楷體" w:eastAsia="標楷體" w:hAnsi="標楷體"/>
              </w:rPr>
            </w:pPr>
          </w:p>
          <w:p w:rsidR="005F58D4" w:rsidRPr="00CE121D" w:rsidRDefault="005F58D4" w:rsidP="005F58D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</w:rPr>
            </w:pPr>
            <w:r w:rsidRPr="00CE121D">
              <w:rPr>
                <w:rFonts w:ascii="標楷體" w:eastAsia="標楷體" w:hAnsi="標楷體" w:cs="標楷體"/>
                <w:b/>
              </w:rPr>
              <w:t>發展活動</w:t>
            </w:r>
          </w:p>
          <w:p w:rsidR="005F58D4" w:rsidRPr="00CE121D" w:rsidRDefault="005F58D4" w:rsidP="00A62BF9">
            <w:pPr>
              <w:pStyle w:val="a3"/>
              <w:rPr>
                <w:rFonts w:ascii="標楷體" w:eastAsia="標楷體" w:hAnsi="標楷體" w:cs="標楷體"/>
                <w:b/>
              </w:rPr>
            </w:pPr>
          </w:p>
          <w:p w:rsidR="005F58D4" w:rsidRPr="00CE121D" w:rsidRDefault="005F58D4" w:rsidP="00A62BF9">
            <w:pPr>
              <w:pStyle w:val="a3"/>
              <w:ind w:leftChars="0" w:left="510"/>
              <w:rPr>
                <w:rFonts w:ascii="標楷體" w:eastAsia="標楷體" w:hAnsi="標楷體" w:cs="標楷體"/>
                <w:b/>
              </w:rPr>
            </w:pPr>
          </w:p>
          <w:p w:rsidR="005F58D4" w:rsidRPr="00CE121D" w:rsidRDefault="005F58D4" w:rsidP="00A62BF9">
            <w:pPr>
              <w:rPr>
                <w:rFonts w:ascii="標楷體" w:eastAsia="標楷體" w:hAnsi="標楷體" w:cs="標楷體"/>
                <w:b/>
              </w:rPr>
            </w:pPr>
            <w:r w:rsidRPr="00CE121D">
              <w:rPr>
                <w:rFonts w:ascii="標楷體" w:eastAsia="標楷體" w:hAnsi="標楷體" w:cs="標楷體"/>
                <w:b/>
              </w:rPr>
              <w:t>三、</w:t>
            </w:r>
            <w:r w:rsidRPr="00CE121D">
              <w:rPr>
                <w:rFonts w:ascii="標楷體" w:eastAsia="標楷體" w:hAnsi="標楷體" w:cs="標楷體" w:hint="eastAsia"/>
                <w:b/>
              </w:rPr>
              <w:t>統整</w:t>
            </w:r>
            <w:r w:rsidRPr="00CE121D">
              <w:rPr>
                <w:rFonts w:ascii="標楷體" w:eastAsia="標楷體" w:hAnsi="標楷體" w:cs="標楷體"/>
                <w:b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5F58D4" w:rsidRPr="00CE121D" w:rsidRDefault="005F58D4" w:rsidP="00A62BF9">
            <w:pPr>
              <w:jc w:val="distribute"/>
              <w:rPr>
                <w:rFonts w:ascii="標楷體" w:eastAsia="標楷體" w:hAnsi="標楷體" w:cs="標楷體"/>
              </w:rPr>
            </w:pPr>
          </w:p>
        </w:tc>
      </w:tr>
    </w:tbl>
    <w:p w:rsidR="005F58D4" w:rsidRDefault="00CE121D" w:rsidP="00513603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 w:rsidRPr="00513603">
        <w:rPr>
          <w:rFonts w:ascii="標楷體" w:eastAsia="標楷體" w:hAnsi="標楷體" w:hint="eastAsia"/>
          <w:b/>
          <w:sz w:val="28"/>
        </w:rPr>
        <w:t>參與者</w:t>
      </w:r>
    </w:p>
    <w:p w:rsidR="00513603" w:rsidRPr="00513603" w:rsidRDefault="00513603" w:rsidP="00513603">
      <w:pPr>
        <w:pStyle w:val="a3"/>
        <w:ind w:leftChars="0" w:left="510"/>
        <w:rPr>
          <w:rFonts w:ascii="標楷體" w:eastAsia="標楷體" w:hAnsi="標楷體"/>
          <w:sz w:val="28"/>
        </w:rPr>
      </w:pPr>
      <w:r w:rsidRPr="00513603">
        <w:rPr>
          <w:rFonts w:ascii="標楷體" w:eastAsia="標楷體" w:hAnsi="標楷體" w:hint="eastAsia"/>
          <w:sz w:val="28"/>
        </w:rPr>
        <w:t>請點入連結填寫</w:t>
      </w:r>
      <w:r w:rsidR="00A44D19">
        <w:rPr>
          <w:rFonts w:ascii="標楷體" w:eastAsia="標楷體" w:hAnsi="標楷體" w:hint="eastAsia"/>
          <w:sz w:val="28"/>
        </w:rPr>
        <w:t>參與人員之校名、年級、班級、姓名等資料</w:t>
      </w:r>
    </w:p>
    <w:p w:rsidR="00513603" w:rsidRDefault="003068EC" w:rsidP="00513603">
      <w:pPr>
        <w:pStyle w:val="a3"/>
        <w:ind w:leftChars="0" w:left="510"/>
      </w:pPr>
      <w:hyperlink r:id="rId7" w:history="1">
        <w:r w:rsidR="00A44D19" w:rsidRPr="00A44D19">
          <w:rPr>
            <w:rStyle w:val="aa"/>
            <w:sz w:val="28"/>
          </w:rPr>
          <w:t>https://reurl.cc/ynaWW2</w:t>
        </w:r>
      </w:hyperlink>
    </w:p>
    <w:p w:rsidR="00513603" w:rsidRDefault="00513603" w:rsidP="00513603">
      <w:pPr>
        <w:pStyle w:val="a3"/>
        <w:numPr>
          <w:ilvl w:val="0"/>
          <w:numId w:val="8"/>
        </w:numPr>
        <w:ind w:leftChars="0"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成果分享會計畫</w:t>
      </w:r>
      <w:r w:rsidRPr="00513603">
        <w:rPr>
          <w:rFonts w:ascii="標楷體" w:eastAsia="標楷體" w:hAnsi="標楷體" w:hint="eastAsia"/>
          <w:b/>
          <w:sz w:val="28"/>
        </w:rPr>
        <w:t>分享形式</w:t>
      </w:r>
      <w:r>
        <w:rPr>
          <w:rFonts w:ascii="標楷體" w:eastAsia="標楷體" w:hAnsi="標楷體" w:hint="eastAsia"/>
          <w:b/>
          <w:sz w:val="28"/>
        </w:rPr>
        <w:t>(可複選)</w:t>
      </w:r>
    </w:p>
    <w:p w:rsidR="00513603" w:rsidRDefault="00513603" w:rsidP="00513603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戲劇</w:t>
      </w:r>
    </w:p>
    <w:p w:rsidR="00513603" w:rsidRDefault="00513603" w:rsidP="00513603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音樂</w:t>
      </w:r>
    </w:p>
    <w:p w:rsidR="00513603" w:rsidRDefault="00513603" w:rsidP="00513603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口頭報告</w:t>
      </w:r>
    </w:p>
    <w:p w:rsidR="00513603" w:rsidRDefault="00513603" w:rsidP="00513603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創作展示物件含解說</w:t>
      </w:r>
    </w:p>
    <w:p w:rsidR="00513603" w:rsidRPr="00513603" w:rsidRDefault="00513603" w:rsidP="00513603">
      <w:pPr>
        <w:pStyle w:val="a3"/>
        <w:ind w:leftChars="0" w:left="840"/>
        <w:rPr>
          <w:rFonts w:ascii="標楷體" w:eastAsia="標楷體" w:hAnsi="標楷體"/>
          <w:b/>
          <w:sz w:val="28"/>
        </w:rPr>
      </w:pPr>
    </w:p>
    <w:sectPr w:rsidR="00513603" w:rsidRPr="00513603" w:rsidSect="00AC54DD">
      <w:headerReference w:type="default" r:id="rId8"/>
      <w:pgSz w:w="11900" w:h="16840" w:code="9"/>
      <w:pgMar w:top="720" w:right="851" w:bottom="72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EC" w:rsidRDefault="003068EC" w:rsidP="008C76A4">
      <w:r>
        <w:separator/>
      </w:r>
    </w:p>
  </w:endnote>
  <w:endnote w:type="continuationSeparator" w:id="0">
    <w:p w:rsidR="003068EC" w:rsidRDefault="003068EC" w:rsidP="008C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EC" w:rsidRDefault="003068EC" w:rsidP="008C76A4">
      <w:r>
        <w:separator/>
      </w:r>
    </w:p>
  </w:footnote>
  <w:footnote w:type="continuationSeparator" w:id="0">
    <w:p w:rsidR="003068EC" w:rsidRDefault="003068EC" w:rsidP="008C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DD" w:rsidRDefault="00AC54DD">
    <w:pPr>
      <w:pStyle w:val="a5"/>
    </w:pPr>
    <w:r>
      <w:rPr>
        <w:noProof/>
      </w:rPr>
      <w:drawing>
        <wp:inline distT="0" distB="0" distL="0" distR="0" wp14:anchorId="281523F8" wp14:editId="4E11B22A">
          <wp:extent cx="982800" cy="288000"/>
          <wp:effectExtent l="0" t="0" r="8255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MMST LOGO_方正(圖中英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720"/>
                  <a:stretch/>
                </pic:blipFill>
                <pic:spPr bwMode="auto">
                  <a:xfrm>
                    <a:off x="0" y="0"/>
                    <a:ext cx="982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630"/>
    <w:multiLevelType w:val="hybridMultilevel"/>
    <w:tmpl w:val="BBA65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CDF"/>
    <w:multiLevelType w:val="hybridMultilevel"/>
    <w:tmpl w:val="832CB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811D9"/>
    <w:multiLevelType w:val="hybridMultilevel"/>
    <w:tmpl w:val="E1EA8DCE"/>
    <w:lvl w:ilvl="0" w:tplc="42762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866990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150EE"/>
    <w:multiLevelType w:val="hybridMultilevel"/>
    <w:tmpl w:val="E3D275FC"/>
    <w:lvl w:ilvl="0" w:tplc="6AF4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D04AD7"/>
    <w:multiLevelType w:val="hybridMultilevel"/>
    <w:tmpl w:val="B600A1F4"/>
    <w:lvl w:ilvl="0" w:tplc="10B2D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AFD189B"/>
    <w:multiLevelType w:val="hybridMultilevel"/>
    <w:tmpl w:val="37448144"/>
    <w:lvl w:ilvl="0" w:tplc="636EE82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212668"/>
    <w:multiLevelType w:val="hybridMultilevel"/>
    <w:tmpl w:val="407E6B6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2A24BD0"/>
    <w:multiLevelType w:val="hybridMultilevel"/>
    <w:tmpl w:val="EDCC34C6"/>
    <w:lvl w:ilvl="0" w:tplc="6AF4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017B78"/>
    <w:multiLevelType w:val="hybridMultilevel"/>
    <w:tmpl w:val="FB28D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240276"/>
    <w:multiLevelType w:val="hybridMultilevel"/>
    <w:tmpl w:val="2764B5A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9A5421"/>
    <w:multiLevelType w:val="hybridMultilevel"/>
    <w:tmpl w:val="0EAAD3CE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81479B4"/>
    <w:multiLevelType w:val="hybridMultilevel"/>
    <w:tmpl w:val="9942FE9A"/>
    <w:lvl w:ilvl="0" w:tplc="FDD437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D806B08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38"/>
    <w:rsid w:val="0001726A"/>
    <w:rsid w:val="00034D49"/>
    <w:rsid w:val="00081EBE"/>
    <w:rsid w:val="000C4D64"/>
    <w:rsid w:val="000D6654"/>
    <w:rsid w:val="00132C91"/>
    <w:rsid w:val="00140AE9"/>
    <w:rsid w:val="00155635"/>
    <w:rsid w:val="00161E3C"/>
    <w:rsid w:val="0016513B"/>
    <w:rsid w:val="0017057D"/>
    <w:rsid w:val="0017070F"/>
    <w:rsid w:val="001715CE"/>
    <w:rsid w:val="001970D3"/>
    <w:rsid w:val="001A36BD"/>
    <w:rsid w:val="001D5B47"/>
    <w:rsid w:val="001D7C00"/>
    <w:rsid w:val="001E7AEB"/>
    <w:rsid w:val="001F737B"/>
    <w:rsid w:val="001F7456"/>
    <w:rsid w:val="00220E70"/>
    <w:rsid w:val="00244421"/>
    <w:rsid w:val="00261EFC"/>
    <w:rsid w:val="00294579"/>
    <w:rsid w:val="002B4EF1"/>
    <w:rsid w:val="002F3FDE"/>
    <w:rsid w:val="003068EC"/>
    <w:rsid w:val="00312C8B"/>
    <w:rsid w:val="00330AE2"/>
    <w:rsid w:val="0033255C"/>
    <w:rsid w:val="00332E73"/>
    <w:rsid w:val="003711A0"/>
    <w:rsid w:val="00371252"/>
    <w:rsid w:val="003B123B"/>
    <w:rsid w:val="003B3F1F"/>
    <w:rsid w:val="003B7E66"/>
    <w:rsid w:val="003D07D7"/>
    <w:rsid w:val="00424EEC"/>
    <w:rsid w:val="004279F1"/>
    <w:rsid w:val="004324FA"/>
    <w:rsid w:val="004B6D20"/>
    <w:rsid w:val="004E1BF1"/>
    <w:rsid w:val="004E7958"/>
    <w:rsid w:val="00513603"/>
    <w:rsid w:val="0051531E"/>
    <w:rsid w:val="00516A90"/>
    <w:rsid w:val="00526A05"/>
    <w:rsid w:val="0056090B"/>
    <w:rsid w:val="00567F9C"/>
    <w:rsid w:val="0057332B"/>
    <w:rsid w:val="00596806"/>
    <w:rsid w:val="005A6C03"/>
    <w:rsid w:val="005D1C0B"/>
    <w:rsid w:val="005D66D7"/>
    <w:rsid w:val="005F58D4"/>
    <w:rsid w:val="00604DD7"/>
    <w:rsid w:val="00684626"/>
    <w:rsid w:val="006A554D"/>
    <w:rsid w:val="006C7425"/>
    <w:rsid w:val="00740138"/>
    <w:rsid w:val="00753DD3"/>
    <w:rsid w:val="007E0F04"/>
    <w:rsid w:val="007E1F84"/>
    <w:rsid w:val="00803220"/>
    <w:rsid w:val="00844E5C"/>
    <w:rsid w:val="00856C17"/>
    <w:rsid w:val="00860E85"/>
    <w:rsid w:val="008624C0"/>
    <w:rsid w:val="008669D5"/>
    <w:rsid w:val="00870A30"/>
    <w:rsid w:val="00880844"/>
    <w:rsid w:val="008864E1"/>
    <w:rsid w:val="00887885"/>
    <w:rsid w:val="008C76A4"/>
    <w:rsid w:val="00910F16"/>
    <w:rsid w:val="0092107C"/>
    <w:rsid w:val="00985CE6"/>
    <w:rsid w:val="009A4A33"/>
    <w:rsid w:val="009A4F3A"/>
    <w:rsid w:val="009B2A5D"/>
    <w:rsid w:val="00A239D0"/>
    <w:rsid w:val="00A44D19"/>
    <w:rsid w:val="00A7471F"/>
    <w:rsid w:val="00A83187"/>
    <w:rsid w:val="00AC54DD"/>
    <w:rsid w:val="00AD572E"/>
    <w:rsid w:val="00AD5A4C"/>
    <w:rsid w:val="00B17B18"/>
    <w:rsid w:val="00B4421F"/>
    <w:rsid w:val="00B925A8"/>
    <w:rsid w:val="00BF354D"/>
    <w:rsid w:val="00BF5ACF"/>
    <w:rsid w:val="00C10ADA"/>
    <w:rsid w:val="00C46937"/>
    <w:rsid w:val="00C84F66"/>
    <w:rsid w:val="00CD0DDC"/>
    <w:rsid w:val="00CE121D"/>
    <w:rsid w:val="00D04DE4"/>
    <w:rsid w:val="00D26740"/>
    <w:rsid w:val="00D47E75"/>
    <w:rsid w:val="00D66F0B"/>
    <w:rsid w:val="00DA72E2"/>
    <w:rsid w:val="00E417D7"/>
    <w:rsid w:val="00E43F60"/>
    <w:rsid w:val="00E44787"/>
    <w:rsid w:val="00E62DD3"/>
    <w:rsid w:val="00E956F0"/>
    <w:rsid w:val="00EA3FF0"/>
    <w:rsid w:val="00EB43A2"/>
    <w:rsid w:val="00EE041E"/>
    <w:rsid w:val="00EF528C"/>
    <w:rsid w:val="00F21584"/>
    <w:rsid w:val="00F65104"/>
    <w:rsid w:val="00FE7C16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03690-221A-CA4E-B1C4-9C0F452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138"/>
    <w:pPr>
      <w:ind w:leftChars="200" w:left="480"/>
    </w:pPr>
  </w:style>
  <w:style w:type="paragraph" w:styleId="Web">
    <w:name w:val="Normal (Web)"/>
    <w:basedOn w:val="a"/>
    <w:uiPriority w:val="99"/>
    <w:unhideWhenUsed/>
    <w:rsid w:val="007401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4">
    <w:name w:val="Table Grid"/>
    <w:basedOn w:val="a1"/>
    <w:uiPriority w:val="39"/>
    <w:rsid w:val="009A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6A4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7057D"/>
    <w:rPr>
      <w:color w:val="808080"/>
    </w:rPr>
  </w:style>
  <w:style w:type="character" w:styleId="aa">
    <w:name w:val="Hyperlink"/>
    <w:basedOn w:val="a0"/>
    <w:uiPriority w:val="99"/>
    <w:unhideWhenUsed/>
    <w:rsid w:val="00220E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ynaWW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楊明哲</dc:creator>
  <cp:keywords/>
  <dc:description/>
  <cp:lastModifiedBy>user</cp:lastModifiedBy>
  <cp:revision>2</cp:revision>
  <dcterms:created xsi:type="dcterms:W3CDTF">2021-04-16T08:33:00Z</dcterms:created>
  <dcterms:modified xsi:type="dcterms:W3CDTF">2021-04-16T08:33:00Z</dcterms:modified>
</cp:coreProperties>
</file>